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48FBC" w14:textId="6FA4C776" w:rsidR="003315FF" w:rsidRDefault="003315FF" w:rsidP="00D15DC8">
      <w:pPr>
        <w:spacing w:before="120" w:after="0" w:line="36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Poznań, dnia </w:t>
      </w:r>
      <w:r w:rsidR="009613D4">
        <w:rPr>
          <w:rFonts w:ascii="Arial" w:eastAsia="Times New Roman" w:hAnsi="Arial" w:cs="Arial"/>
          <w:lang w:eastAsia="pl-PL"/>
        </w:rPr>
        <w:t>05</w:t>
      </w:r>
      <w:r w:rsidR="00AC7802">
        <w:rPr>
          <w:rFonts w:ascii="Arial" w:eastAsia="Times New Roman" w:hAnsi="Arial" w:cs="Arial"/>
          <w:lang w:eastAsia="pl-PL"/>
        </w:rPr>
        <w:t xml:space="preserve"> </w:t>
      </w:r>
      <w:r w:rsidR="00817B5C">
        <w:rPr>
          <w:rFonts w:ascii="Arial" w:eastAsia="Times New Roman" w:hAnsi="Arial" w:cs="Arial"/>
          <w:lang w:eastAsia="pl-PL"/>
        </w:rPr>
        <w:t>sierpnia</w:t>
      </w:r>
      <w:r>
        <w:rPr>
          <w:rFonts w:ascii="Arial" w:eastAsia="Times New Roman" w:hAnsi="Arial" w:cs="Arial"/>
          <w:lang w:eastAsia="pl-PL"/>
        </w:rPr>
        <w:t xml:space="preserve">  2020 r.</w:t>
      </w:r>
    </w:p>
    <w:p w14:paraId="44CAFB9C" w14:textId="63B574FA" w:rsidR="003315FF" w:rsidRDefault="003315FF" w:rsidP="003315F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</w:rPr>
        <w:t>WUPXXV/</w:t>
      </w:r>
      <w:r w:rsidR="00D16071">
        <w:rPr>
          <w:rFonts w:ascii="Arial" w:hAnsi="Arial" w:cs="Arial"/>
        </w:rPr>
        <w:t>2</w:t>
      </w:r>
      <w:r>
        <w:rPr>
          <w:rFonts w:ascii="Arial" w:hAnsi="Arial" w:cs="Arial"/>
        </w:rPr>
        <w:t>/332</w:t>
      </w:r>
      <w:r w:rsidR="00D16071">
        <w:rPr>
          <w:rFonts w:ascii="Arial" w:hAnsi="Arial" w:cs="Arial"/>
        </w:rPr>
        <w:t>1</w:t>
      </w:r>
      <w:r>
        <w:rPr>
          <w:rFonts w:ascii="Arial" w:hAnsi="Arial" w:cs="Arial"/>
        </w:rPr>
        <w:t>/</w:t>
      </w:r>
      <w:r w:rsidR="00D16071">
        <w:rPr>
          <w:rFonts w:ascii="Arial" w:hAnsi="Arial" w:cs="Arial"/>
        </w:rPr>
        <w:t>2</w:t>
      </w:r>
      <w:r>
        <w:rPr>
          <w:rFonts w:ascii="Arial" w:hAnsi="Arial" w:cs="Arial"/>
        </w:rPr>
        <w:t>/2020</w:t>
      </w:r>
    </w:p>
    <w:p w14:paraId="3A23611F" w14:textId="77777777" w:rsidR="003315FF" w:rsidRPr="00E778FC" w:rsidRDefault="003315FF" w:rsidP="003315FF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6DBEE20D" w14:textId="77777777" w:rsidR="009B0D35" w:rsidRPr="009B0D35" w:rsidRDefault="009B0D35" w:rsidP="009B0D3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B0D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O WYBORZE NAJKORZYSTNIEJSZEJ OFERTY</w:t>
      </w:r>
    </w:p>
    <w:p w14:paraId="7CFF3EE8" w14:textId="77777777" w:rsidR="00A52563" w:rsidRPr="00E778FC" w:rsidRDefault="00A52563" w:rsidP="00A525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14:paraId="4CE28C86" w14:textId="0DE5E4B0" w:rsidR="003315FF" w:rsidRDefault="003315FF" w:rsidP="00E778FC">
      <w:pPr>
        <w:pStyle w:val="Nagwek"/>
        <w:tabs>
          <w:tab w:val="left" w:pos="708"/>
        </w:tabs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pl-PL"/>
        </w:rPr>
        <w:t xml:space="preserve">Dotyczy </w:t>
      </w:r>
      <w:r w:rsidR="00E778FC" w:rsidRPr="00A9575D">
        <w:rPr>
          <w:rFonts w:ascii="Arial" w:hAnsi="Arial" w:cs="Arial"/>
          <w:b/>
        </w:rPr>
        <w:t>postępowania</w:t>
      </w:r>
      <w:r w:rsidR="00E778FC" w:rsidRPr="00A9575D">
        <w:rPr>
          <w:rFonts w:ascii="Arial" w:hAnsi="Arial" w:cs="Arial"/>
          <w:b/>
          <w:lang w:val="de-DE"/>
        </w:rPr>
        <w:t xml:space="preserve"> </w:t>
      </w:r>
      <w:r w:rsidR="00E778FC" w:rsidRPr="00A9575D">
        <w:rPr>
          <w:rFonts w:ascii="Arial" w:hAnsi="Arial" w:cs="Arial"/>
          <w:b/>
        </w:rPr>
        <w:t xml:space="preserve">o zamówienie publiczne, w trybie przetargu nieograniczonego, </w:t>
      </w:r>
      <w:r w:rsidR="00E778FC" w:rsidRPr="00A9575D">
        <w:rPr>
          <w:rFonts w:ascii="Arial" w:hAnsi="Arial" w:cs="Arial"/>
          <w:b/>
        </w:rPr>
        <w:br/>
      </w:r>
      <w:r w:rsidR="00E778FC">
        <w:rPr>
          <w:rFonts w:ascii="Arial" w:hAnsi="Arial" w:cs="Arial"/>
          <w:b/>
        </w:rPr>
        <w:t xml:space="preserve">na </w:t>
      </w:r>
      <w:r w:rsidR="00E778FC" w:rsidRPr="00F02E7E">
        <w:rPr>
          <w:rFonts w:ascii="Arial" w:hAnsi="Arial" w:cs="Arial"/>
          <w:b/>
        </w:rPr>
        <w:t xml:space="preserve">dostawę materiałów eksploatacyjnych, tonerów do drukarek, kserokopiarek, telefaksów, akcesoriów komputerowych oraz części eksploatacyjnych do drukarek </w:t>
      </w:r>
      <w:r w:rsidR="00E778FC">
        <w:rPr>
          <w:rFonts w:ascii="Arial" w:hAnsi="Arial" w:cs="Arial"/>
          <w:b/>
        </w:rPr>
        <w:br/>
      </w:r>
      <w:r w:rsidR="00E778FC" w:rsidRPr="00F02E7E">
        <w:rPr>
          <w:rFonts w:ascii="Arial" w:hAnsi="Arial" w:cs="Arial"/>
          <w:b/>
        </w:rPr>
        <w:t>dla Wojewódzkiego Urzędu Pracy w Poznaniu i Oddziałów Zamiejscowych w 20</w:t>
      </w:r>
      <w:r w:rsidR="00E778FC">
        <w:rPr>
          <w:rFonts w:ascii="Arial" w:hAnsi="Arial" w:cs="Arial"/>
          <w:b/>
        </w:rPr>
        <w:t>20</w:t>
      </w:r>
      <w:r w:rsidR="00E778FC" w:rsidRPr="00F02E7E">
        <w:rPr>
          <w:rFonts w:ascii="Arial" w:hAnsi="Arial" w:cs="Arial"/>
          <w:b/>
        </w:rPr>
        <w:t xml:space="preserve"> r</w:t>
      </w:r>
      <w:r w:rsidR="00E778FC">
        <w:rPr>
          <w:rFonts w:ascii="Arial" w:hAnsi="Arial" w:cs="Arial"/>
          <w:b/>
        </w:rPr>
        <w:t>.</w:t>
      </w:r>
    </w:p>
    <w:p w14:paraId="2A35CE31" w14:textId="157643AF" w:rsidR="003315FF" w:rsidRDefault="003315FF" w:rsidP="003315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339C73D" w14:textId="77777777" w:rsidR="00E778FC" w:rsidRPr="00B5083B" w:rsidRDefault="00E778FC" w:rsidP="00E778FC">
      <w:pPr>
        <w:pStyle w:val="Tekstpodstawowy"/>
        <w:spacing w:after="120"/>
        <w:rPr>
          <w:rFonts w:ascii="Arial" w:hAnsi="Arial" w:cs="Arial"/>
          <w:b/>
          <w:sz w:val="22"/>
          <w:szCs w:val="22"/>
        </w:rPr>
      </w:pPr>
      <w:r w:rsidRPr="00B5083B">
        <w:rPr>
          <w:rFonts w:ascii="Arial" w:hAnsi="Arial" w:cs="Arial"/>
          <w:b/>
          <w:sz w:val="22"/>
          <w:szCs w:val="22"/>
        </w:rPr>
        <w:t>Część 1</w:t>
      </w:r>
      <w:r>
        <w:rPr>
          <w:rFonts w:ascii="Arial" w:hAnsi="Arial" w:cs="Arial"/>
          <w:b/>
          <w:sz w:val="22"/>
          <w:szCs w:val="22"/>
        </w:rPr>
        <w:t xml:space="preserve"> - </w:t>
      </w:r>
      <w:r w:rsidRPr="008A20C9">
        <w:rPr>
          <w:rFonts w:ascii="Arial" w:hAnsi="Arial" w:cs="Arial"/>
          <w:b/>
          <w:bCs/>
          <w:sz w:val="22"/>
          <w:szCs w:val="22"/>
        </w:rPr>
        <w:t>Sukcesywna dostawa materiałów eksploatacyjnych, tonerów do drukarek, kserokopiarek, telefaksów.</w:t>
      </w:r>
    </w:p>
    <w:p w14:paraId="6AF3B303" w14:textId="17B921BD" w:rsidR="00B2727B" w:rsidRPr="00B2727B" w:rsidRDefault="00B2727B" w:rsidP="00D15DC8">
      <w:pPr>
        <w:spacing w:after="0"/>
        <w:ind w:firstLine="708"/>
        <w:jc w:val="both"/>
        <w:rPr>
          <w:rFonts w:ascii="Arial" w:hAnsi="Arial" w:cs="Arial"/>
        </w:rPr>
      </w:pPr>
      <w:r w:rsidRPr="00B2727B">
        <w:rPr>
          <w:rFonts w:ascii="Arial" w:hAnsi="Arial" w:cs="Arial"/>
        </w:rPr>
        <w:t>Zamawiający - Wojewódzki Urząd Pracy w Poznaniu, działając na podstawie           art. 92 ust. 2 ustawy z dnia 29 stycznia 2004 r. Prawo zamówień publicznych                        (t. j. Dz. U. z 2019 r. poz. 1843 ze zm.), zwanej dalej ustawą Pzp</w:t>
      </w:r>
      <w:r w:rsidR="00D15DC8">
        <w:rPr>
          <w:rFonts w:ascii="Arial" w:hAnsi="Arial" w:cs="Arial"/>
        </w:rPr>
        <w:t>,</w:t>
      </w:r>
      <w:r w:rsidRPr="00B2727B">
        <w:rPr>
          <w:rFonts w:ascii="Arial" w:hAnsi="Arial" w:cs="Arial"/>
        </w:rPr>
        <w:t xml:space="preserve"> informuje, że w wyniku przeprowadzonego postępowania w trybie przetargu nieograniczonego, spośród ofert niepodlegających odrzuceniu, jako najkorzystniejszą wybrano ofertę nr </w:t>
      </w:r>
      <w:r w:rsidR="00997C39">
        <w:rPr>
          <w:rFonts w:ascii="Arial" w:hAnsi="Arial" w:cs="Arial"/>
        </w:rPr>
        <w:t>1</w:t>
      </w:r>
      <w:r w:rsidRPr="00B2727B">
        <w:rPr>
          <w:rFonts w:ascii="Arial" w:hAnsi="Arial" w:cs="Arial"/>
        </w:rPr>
        <w:t xml:space="preserve"> złożoną przez Wykonawcę:</w:t>
      </w:r>
    </w:p>
    <w:p w14:paraId="29D3D5CA" w14:textId="34AB7E75" w:rsidR="00E778FC" w:rsidRPr="00E778FC" w:rsidRDefault="00E778FC" w:rsidP="00E778F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E778FC">
        <w:rPr>
          <w:rFonts w:ascii="Arial" w:hAnsi="Arial" w:cs="Arial"/>
          <w:b/>
          <w:bCs/>
        </w:rPr>
        <w:t>Printex Sp. z o.o. sp. k.</w:t>
      </w:r>
    </w:p>
    <w:p w14:paraId="376D80E9" w14:textId="3C1C6ECF" w:rsidR="00E778FC" w:rsidRPr="00E778FC" w:rsidRDefault="00E778FC" w:rsidP="00E778F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E778FC">
        <w:rPr>
          <w:rFonts w:ascii="Arial" w:hAnsi="Arial" w:cs="Arial"/>
          <w:b/>
          <w:bCs/>
        </w:rPr>
        <w:t>ul. Aleja Piłsudskiego 105B</w:t>
      </w:r>
    </w:p>
    <w:p w14:paraId="1B316FED" w14:textId="321F29B1" w:rsidR="00E778FC" w:rsidRPr="00E778FC" w:rsidRDefault="00E778FC" w:rsidP="00E778FC">
      <w:pPr>
        <w:spacing w:after="0"/>
        <w:jc w:val="center"/>
        <w:rPr>
          <w:rFonts w:ascii="Arial" w:hAnsi="Arial" w:cs="Arial"/>
          <w:b/>
          <w:bCs/>
          <w:i/>
          <w:u w:val="single"/>
        </w:rPr>
      </w:pPr>
      <w:r w:rsidRPr="00E778FC">
        <w:rPr>
          <w:rFonts w:ascii="Arial" w:hAnsi="Arial" w:cs="Arial"/>
          <w:b/>
          <w:bCs/>
        </w:rPr>
        <w:t>05-270 Marki</w:t>
      </w:r>
    </w:p>
    <w:p w14:paraId="51ECEBBF" w14:textId="41920E0A" w:rsidR="00B2727B" w:rsidRPr="00B2727B" w:rsidRDefault="00B2727B" w:rsidP="00E778FC">
      <w:pPr>
        <w:spacing w:after="0"/>
        <w:jc w:val="both"/>
        <w:rPr>
          <w:rFonts w:ascii="Arial" w:hAnsi="Arial" w:cs="Arial"/>
          <w:i/>
          <w:u w:val="single"/>
        </w:rPr>
      </w:pPr>
      <w:r w:rsidRPr="00B2727B">
        <w:rPr>
          <w:rFonts w:ascii="Arial" w:hAnsi="Arial" w:cs="Arial"/>
          <w:i/>
          <w:u w:val="single"/>
        </w:rPr>
        <w:t>Uzasadnienie:</w:t>
      </w:r>
    </w:p>
    <w:p w14:paraId="091CE185" w14:textId="77777777" w:rsidR="00B2727B" w:rsidRPr="00B2727B" w:rsidRDefault="00B2727B" w:rsidP="00996AFF">
      <w:pPr>
        <w:spacing w:after="0"/>
        <w:jc w:val="both"/>
        <w:rPr>
          <w:rFonts w:ascii="Arial" w:hAnsi="Arial" w:cs="Arial"/>
        </w:rPr>
      </w:pPr>
      <w:r w:rsidRPr="00B2727B">
        <w:rPr>
          <w:rFonts w:ascii="Arial" w:hAnsi="Arial" w:cs="Arial"/>
        </w:rPr>
        <w:t>Oferta jest prawidłowa i otrzymała łącznie 100,00 pkt, w tym, w kryterium:</w:t>
      </w:r>
    </w:p>
    <w:p w14:paraId="34046AB5" w14:textId="77777777" w:rsidR="00B2727B" w:rsidRPr="00B2727B" w:rsidRDefault="00B2727B" w:rsidP="00996AFF">
      <w:pPr>
        <w:numPr>
          <w:ilvl w:val="1"/>
          <w:numId w:val="9"/>
        </w:numPr>
        <w:spacing w:after="0"/>
        <w:ind w:left="567" w:hanging="283"/>
        <w:jc w:val="both"/>
        <w:rPr>
          <w:rFonts w:ascii="Arial" w:hAnsi="Arial" w:cs="Arial"/>
        </w:rPr>
      </w:pPr>
      <w:r w:rsidRPr="00B2727B">
        <w:rPr>
          <w:rFonts w:ascii="Arial" w:hAnsi="Arial" w:cs="Arial"/>
        </w:rPr>
        <w:t>cena oferty brutto:  60,00 pkt,</w:t>
      </w:r>
    </w:p>
    <w:p w14:paraId="287E6EDB" w14:textId="45FAA86E" w:rsidR="00B2727B" w:rsidRPr="00B2727B" w:rsidRDefault="00E778FC" w:rsidP="00996AFF">
      <w:pPr>
        <w:numPr>
          <w:ilvl w:val="1"/>
          <w:numId w:val="9"/>
        </w:num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dostawy</w:t>
      </w:r>
      <w:r w:rsidR="00B2727B" w:rsidRPr="00B2727B">
        <w:rPr>
          <w:rFonts w:ascii="Arial" w:hAnsi="Arial" w:cs="Arial"/>
        </w:rPr>
        <w:t>: 40,00 pkt.</w:t>
      </w:r>
    </w:p>
    <w:p w14:paraId="76087DCD" w14:textId="77777777" w:rsidR="00B2727B" w:rsidRPr="00B2727B" w:rsidRDefault="00B2727B" w:rsidP="00D15DC8">
      <w:pPr>
        <w:spacing w:after="120"/>
        <w:jc w:val="both"/>
        <w:rPr>
          <w:rFonts w:ascii="Arial" w:hAnsi="Arial" w:cs="Arial"/>
        </w:rPr>
      </w:pPr>
      <w:r w:rsidRPr="00B2727B">
        <w:rPr>
          <w:rFonts w:ascii="Arial" w:hAnsi="Arial" w:cs="Arial"/>
        </w:rPr>
        <w:t>W przedmiotowym postępowaniu oferty złożyli również nw. Wykonawcy: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02"/>
        <w:gridCol w:w="2264"/>
        <w:gridCol w:w="2265"/>
        <w:gridCol w:w="1141"/>
      </w:tblGrid>
      <w:tr w:rsidR="00B2727B" w:rsidRPr="00B2727B" w14:paraId="5D47D420" w14:textId="77777777" w:rsidTr="00E778FC">
        <w:tc>
          <w:tcPr>
            <w:tcW w:w="817" w:type="dxa"/>
            <w:vMerge w:val="restart"/>
            <w:vAlign w:val="center"/>
          </w:tcPr>
          <w:p w14:paraId="2B825937" w14:textId="77777777" w:rsidR="00B2727B" w:rsidRPr="00D53A98" w:rsidRDefault="00B2727B" w:rsidP="00E778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47007144"/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3402" w:type="dxa"/>
            <w:vMerge w:val="restart"/>
            <w:vAlign w:val="center"/>
          </w:tcPr>
          <w:p w14:paraId="42A5525F" w14:textId="77777777" w:rsidR="00B2727B" w:rsidRPr="00D53A98" w:rsidRDefault="00B2727B" w:rsidP="00E778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4529" w:type="dxa"/>
            <w:gridSpan w:val="2"/>
            <w:vAlign w:val="center"/>
          </w:tcPr>
          <w:p w14:paraId="5B55D39D" w14:textId="77777777" w:rsidR="00B2727B" w:rsidRPr="00D53A98" w:rsidRDefault="00B2727B" w:rsidP="00E778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141" w:type="dxa"/>
            <w:vMerge w:val="restart"/>
            <w:vAlign w:val="center"/>
          </w:tcPr>
          <w:p w14:paraId="06A4045B" w14:textId="3A7CE7FF" w:rsidR="00B2727B" w:rsidRPr="00D53A98" w:rsidRDefault="00E778FC" w:rsidP="00E778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Ł</w:t>
            </w:r>
            <w:r w:rsidR="00B2727B"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ącznie</w:t>
            </w:r>
          </w:p>
        </w:tc>
      </w:tr>
      <w:tr w:rsidR="00B2727B" w:rsidRPr="00B2727B" w14:paraId="0E1A1A91" w14:textId="77777777" w:rsidTr="00E778FC">
        <w:trPr>
          <w:trHeight w:val="276"/>
        </w:trPr>
        <w:tc>
          <w:tcPr>
            <w:tcW w:w="817" w:type="dxa"/>
            <w:vMerge/>
            <w:vAlign w:val="center"/>
          </w:tcPr>
          <w:p w14:paraId="27A1AAE4" w14:textId="77777777" w:rsidR="00B2727B" w:rsidRPr="00D53A98" w:rsidRDefault="00B2727B" w:rsidP="00997C3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025A973" w14:textId="77777777" w:rsidR="00B2727B" w:rsidRPr="00D53A98" w:rsidRDefault="00B2727B" w:rsidP="00E778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3FE2523B" w14:textId="77777777" w:rsidR="00B2727B" w:rsidRPr="00D53A98" w:rsidRDefault="00B2727B" w:rsidP="00E778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cena oferty brutto</w:t>
            </w:r>
          </w:p>
        </w:tc>
        <w:tc>
          <w:tcPr>
            <w:tcW w:w="2265" w:type="dxa"/>
            <w:vAlign w:val="center"/>
          </w:tcPr>
          <w:p w14:paraId="687976C7" w14:textId="5F3FA95B" w:rsidR="00B2727B" w:rsidRPr="00D53A98" w:rsidRDefault="00E778FC" w:rsidP="00E778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termin dostawy</w:t>
            </w:r>
          </w:p>
        </w:tc>
        <w:tc>
          <w:tcPr>
            <w:tcW w:w="1141" w:type="dxa"/>
            <w:vMerge/>
            <w:vAlign w:val="center"/>
          </w:tcPr>
          <w:p w14:paraId="16CE9440" w14:textId="77777777" w:rsidR="00B2727B" w:rsidRPr="00B2727B" w:rsidRDefault="00B2727B" w:rsidP="00997C3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27B" w:rsidRPr="00B2727B" w14:paraId="0DC630D1" w14:textId="77777777" w:rsidTr="00E778FC">
        <w:tc>
          <w:tcPr>
            <w:tcW w:w="817" w:type="dxa"/>
            <w:vMerge/>
            <w:vAlign w:val="center"/>
          </w:tcPr>
          <w:p w14:paraId="1A79F2D0" w14:textId="77777777" w:rsidR="00B2727B" w:rsidRPr="00D53A98" w:rsidRDefault="00B2727B" w:rsidP="00997C3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364C9A3" w14:textId="77777777" w:rsidR="00B2727B" w:rsidRPr="00D53A98" w:rsidRDefault="00B2727B" w:rsidP="00E778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vAlign w:val="center"/>
          </w:tcPr>
          <w:p w14:paraId="5C985545" w14:textId="77777777" w:rsidR="00B2727B" w:rsidRPr="00D53A98" w:rsidRDefault="00B2727B" w:rsidP="00E778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60%</w:t>
            </w:r>
          </w:p>
        </w:tc>
        <w:tc>
          <w:tcPr>
            <w:tcW w:w="2265" w:type="dxa"/>
            <w:vAlign w:val="center"/>
          </w:tcPr>
          <w:p w14:paraId="5B0C16D9" w14:textId="77777777" w:rsidR="00B2727B" w:rsidRPr="00D53A98" w:rsidRDefault="00B2727B" w:rsidP="00E778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3A98">
              <w:rPr>
                <w:rFonts w:ascii="Arial" w:hAnsi="Arial" w:cs="Arial"/>
                <w:b/>
                <w:bCs/>
                <w:sz w:val="20"/>
                <w:szCs w:val="20"/>
              </w:rPr>
              <w:t>40%</w:t>
            </w:r>
          </w:p>
        </w:tc>
        <w:tc>
          <w:tcPr>
            <w:tcW w:w="1141" w:type="dxa"/>
            <w:vMerge/>
            <w:vAlign w:val="center"/>
          </w:tcPr>
          <w:p w14:paraId="79D57A6A" w14:textId="77777777" w:rsidR="00B2727B" w:rsidRPr="00B2727B" w:rsidRDefault="00B2727B" w:rsidP="00997C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27B" w:rsidRPr="00B2727B" w14:paraId="358A23CC" w14:textId="77777777" w:rsidTr="00E778FC">
        <w:tc>
          <w:tcPr>
            <w:tcW w:w="817" w:type="dxa"/>
            <w:vAlign w:val="center"/>
          </w:tcPr>
          <w:p w14:paraId="074B8298" w14:textId="77777777" w:rsidR="00B2727B" w:rsidRPr="00B2727B" w:rsidRDefault="00B2727B" w:rsidP="00FC1B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2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D48505" w14:textId="49CFC6FD" w:rsidR="00E778FC" w:rsidRDefault="00E778FC" w:rsidP="00E778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„City Biuro” Sp. z o.o. sp. k</w:t>
            </w:r>
          </w:p>
          <w:p w14:paraId="6DFFDBD1" w14:textId="77777777" w:rsidR="00E778FC" w:rsidRDefault="00E778FC" w:rsidP="00E778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Pocztowa 22</w:t>
            </w:r>
          </w:p>
          <w:p w14:paraId="3005B2C9" w14:textId="0BA0DA50" w:rsidR="00D15DC8" w:rsidRPr="00B2727B" w:rsidRDefault="00E778FC" w:rsidP="00E778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66-460 Witnica</w:t>
            </w:r>
          </w:p>
        </w:tc>
        <w:tc>
          <w:tcPr>
            <w:tcW w:w="2264" w:type="dxa"/>
            <w:vAlign w:val="center"/>
          </w:tcPr>
          <w:p w14:paraId="65A89AB0" w14:textId="77777777" w:rsidR="00B2727B" w:rsidRPr="00B2727B" w:rsidRDefault="00B2727B" w:rsidP="00997C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27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5" w:type="dxa"/>
            <w:vAlign w:val="center"/>
          </w:tcPr>
          <w:p w14:paraId="104351B2" w14:textId="77777777" w:rsidR="00B2727B" w:rsidRPr="00B2727B" w:rsidRDefault="00B2727B" w:rsidP="00997C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27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1" w:type="dxa"/>
            <w:vAlign w:val="center"/>
          </w:tcPr>
          <w:p w14:paraId="01A1C188" w14:textId="77777777" w:rsidR="00B2727B" w:rsidRPr="00B2727B" w:rsidRDefault="00B2727B" w:rsidP="00997C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27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727B" w:rsidRPr="00B2727B" w14:paraId="4AD3882E" w14:textId="77777777" w:rsidTr="00E778FC">
        <w:tc>
          <w:tcPr>
            <w:tcW w:w="817" w:type="dxa"/>
            <w:vAlign w:val="center"/>
          </w:tcPr>
          <w:p w14:paraId="0F8C1517" w14:textId="77777777" w:rsidR="00B2727B" w:rsidRPr="00B2727B" w:rsidRDefault="00B2727B" w:rsidP="00FC1B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2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738866B" w14:textId="77777777" w:rsidR="00E778FC" w:rsidRDefault="00E778FC" w:rsidP="00E778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Tonatuszu.pl Sp. z o.o.</w:t>
            </w:r>
          </w:p>
          <w:p w14:paraId="1E895C43" w14:textId="77777777" w:rsidR="00E778FC" w:rsidRDefault="00E778FC" w:rsidP="00E778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Grzybowska 87</w:t>
            </w:r>
          </w:p>
          <w:p w14:paraId="020CE7D9" w14:textId="16A54252" w:rsidR="00D15DC8" w:rsidRPr="00B2727B" w:rsidRDefault="00E778FC" w:rsidP="00E778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00-844 Warszawa</w:t>
            </w:r>
          </w:p>
        </w:tc>
        <w:tc>
          <w:tcPr>
            <w:tcW w:w="2264" w:type="dxa"/>
            <w:vAlign w:val="center"/>
          </w:tcPr>
          <w:p w14:paraId="442721BC" w14:textId="1F7A5740" w:rsidR="00B2727B" w:rsidRPr="00B2727B" w:rsidRDefault="00E778FC" w:rsidP="00997C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5" w:type="dxa"/>
            <w:vAlign w:val="center"/>
          </w:tcPr>
          <w:p w14:paraId="2C460217" w14:textId="3371E3EE" w:rsidR="00B2727B" w:rsidRPr="00B2727B" w:rsidRDefault="00E778FC" w:rsidP="00997C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1" w:type="dxa"/>
            <w:vAlign w:val="center"/>
          </w:tcPr>
          <w:p w14:paraId="14CB0034" w14:textId="3341E559" w:rsidR="00B2727B" w:rsidRPr="00B2727B" w:rsidRDefault="00E778FC" w:rsidP="00997C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778FC" w:rsidRPr="00B2727B" w14:paraId="665AEDCC" w14:textId="77777777" w:rsidTr="00E778FC">
        <w:tc>
          <w:tcPr>
            <w:tcW w:w="817" w:type="dxa"/>
            <w:vAlign w:val="center"/>
          </w:tcPr>
          <w:p w14:paraId="6D502CC2" w14:textId="0E0F9995" w:rsidR="00E778FC" w:rsidRPr="00B2727B" w:rsidRDefault="00E778FC" w:rsidP="00FC1B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BDA3F6" w14:textId="597FE578" w:rsidR="00E778FC" w:rsidRDefault="00E778FC" w:rsidP="00E778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alebiuro.com Wojciech Świdrowski</w:t>
            </w:r>
          </w:p>
          <w:p w14:paraId="4B47C24C" w14:textId="77777777" w:rsidR="00E778FC" w:rsidRDefault="00E778FC" w:rsidP="00E778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al. 11-go Listopada 159</w:t>
            </w:r>
          </w:p>
          <w:p w14:paraId="37D20517" w14:textId="1AF5C4B7" w:rsidR="00E778FC" w:rsidRPr="00B2727B" w:rsidRDefault="00E778FC" w:rsidP="00E778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66-400 Gorzów Wlkp.</w:t>
            </w:r>
          </w:p>
        </w:tc>
        <w:tc>
          <w:tcPr>
            <w:tcW w:w="2264" w:type="dxa"/>
            <w:vAlign w:val="center"/>
          </w:tcPr>
          <w:p w14:paraId="0F1A0B84" w14:textId="0208508B" w:rsidR="00E778FC" w:rsidRPr="00B2727B" w:rsidRDefault="00E778FC" w:rsidP="00997C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265" w:type="dxa"/>
            <w:vAlign w:val="center"/>
          </w:tcPr>
          <w:p w14:paraId="7538775B" w14:textId="1406835F" w:rsidR="00E778FC" w:rsidRPr="00B2727B" w:rsidRDefault="00E778FC" w:rsidP="00997C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41" w:type="dxa"/>
            <w:vAlign w:val="center"/>
          </w:tcPr>
          <w:p w14:paraId="1247C4F0" w14:textId="58EA80B2" w:rsidR="00E778FC" w:rsidRPr="00B2727B" w:rsidRDefault="00E778FC" w:rsidP="00997C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778FC" w:rsidRPr="00B2727B" w14:paraId="2EC8E276" w14:textId="77777777" w:rsidTr="00E778FC">
        <w:tc>
          <w:tcPr>
            <w:tcW w:w="817" w:type="dxa"/>
            <w:vAlign w:val="center"/>
          </w:tcPr>
          <w:p w14:paraId="445165EB" w14:textId="07839E69" w:rsidR="00E778FC" w:rsidRPr="00B2727B" w:rsidRDefault="00E778FC" w:rsidP="00FC1B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7A09577" w14:textId="77777777" w:rsidR="00E778FC" w:rsidRDefault="00E778FC" w:rsidP="00E778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B7628">
              <w:rPr>
                <w:rFonts w:ascii="Arial" w:hAnsi="Arial" w:cs="Arial"/>
                <w:sz w:val="20"/>
                <w:szCs w:val="20"/>
              </w:rPr>
              <w:t>Golden Line Sp. z o.o. ul. Krakowska 150</w:t>
            </w:r>
          </w:p>
          <w:p w14:paraId="01BFC3B6" w14:textId="3692BBFD" w:rsidR="00E778FC" w:rsidRPr="00B2727B" w:rsidRDefault="00E778FC" w:rsidP="00E778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628">
              <w:rPr>
                <w:rFonts w:ascii="Arial" w:hAnsi="Arial" w:cs="Arial"/>
                <w:sz w:val="20"/>
                <w:szCs w:val="20"/>
              </w:rPr>
              <w:t>35-506 Rzeszów</w:t>
            </w:r>
          </w:p>
        </w:tc>
        <w:tc>
          <w:tcPr>
            <w:tcW w:w="2264" w:type="dxa"/>
            <w:vAlign w:val="center"/>
          </w:tcPr>
          <w:p w14:paraId="34C3E0B4" w14:textId="4DE69620" w:rsidR="00E778FC" w:rsidRPr="00B2727B" w:rsidRDefault="00E778FC" w:rsidP="00997C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49,83</w:t>
            </w:r>
          </w:p>
        </w:tc>
        <w:tc>
          <w:tcPr>
            <w:tcW w:w="2265" w:type="dxa"/>
            <w:vAlign w:val="center"/>
          </w:tcPr>
          <w:p w14:paraId="59902D16" w14:textId="20975857" w:rsidR="00E778FC" w:rsidRPr="00B2727B" w:rsidRDefault="00E778FC" w:rsidP="00997C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141" w:type="dxa"/>
            <w:vAlign w:val="center"/>
          </w:tcPr>
          <w:p w14:paraId="0B1E91B7" w14:textId="4FE7141C" w:rsidR="00E778FC" w:rsidRPr="00E778FC" w:rsidRDefault="00E778FC" w:rsidP="00997C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8FC">
              <w:rPr>
                <w:rFonts w:ascii="Arial" w:hAnsi="Arial" w:cs="Arial"/>
                <w:sz w:val="20"/>
                <w:szCs w:val="20"/>
              </w:rPr>
              <w:t>89,83</w:t>
            </w:r>
          </w:p>
        </w:tc>
      </w:tr>
      <w:tr w:rsidR="00E778FC" w:rsidRPr="00B2727B" w14:paraId="59A73BD1" w14:textId="77777777" w:rsidTr="00E778FC">
        <w:tc>
          <w:tcPr>
            <w:tcW w:w="817" w:type="dxa"/>
            <w:vAlign w:val="center"/>
          </w:tcPr>
          <w:p w14:paraId="17828881" w14:textId="5F60CBE1" w:rsidR="00E778FC" w:rsidRPr="00B2727B" w:rsidRDefault="00E778FC" w:rsidP="00FC1B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1C2D1" w14:textId="2A27B9E9" w:rsidR="00E778FC" w:rsidRDefault="00E778FC" w:rsidP="00E778F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PW </w:t>
            </w:r>
            <w:r w:rsidRPr="000B7628">
              <w:rPr>
                <w:rFonts w:ascii="Arial" w:hAnsi="Arial" w:cs="Arial"/>
                <w:sz w:val="20"/>
                <w:szCs w:val="20"/>
              </w:rPr>
              <w:t xml:space="preserve">„Multikom” Adam Papierski </w:t>
            </w:r>
            <w:r w:rsidRPr="000B7628">
              <w:rPr>
                <w:rFonts w:ascii="Arial" w:hAnsi="Arial" w:cs="Arial"/>
                <w:sz w:val="20"/>
                <w:szCs w:val="20"/>
              </w:rPr>
              <w:br/>
              <w:t>ul. Fabryczna 15</w:t>
            </w:r>
          </w:p>
          <w:p w14:paraId="05BB7570" w14:textId="60DBB07A" w:rsidR="00E778FC" w:rsidRPr="00B2727B" w:rsidRDefault="00E778FC" w:rsidP="00E778F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7628">
              <w:rPr>
                <w:rFonts w:ascii="Arial" w:hAnsi="Arial" w:cs="Arial"/>
                <w:sz w:val="20"/>
                <w:szCs w:val="20"/>
              </w:rPr>
              <w:t>85-741 Bydgoszcz</w:t>
            </w:r>
          </w:p>
        </w:tc>
        <w:tc>
          <w:tcPr>
            <w:tcW w:w="2264" w:type="dxa"/>
            <w:vAlign w:val="center"/>
          </w:tcPr>
          <w:p w14:paraId="0395027D" w14:textId="0D3430C0" w:rsidR="00E778FC" w:rsidRPr="00B2727B" w:rsidRDefault="00E778FC" w:rsidP="00997C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58,41</w:t>
            </w:r>
          </w:p>
        </w:tc>
        <w:tc>
          <w:tcPr>
            <w:tcW w:w="2265" w:type="dxa"/>
            <w:vAlign w:val="center"/>
          </w:tcPr>
          <w:p w14:paraId="068D1CC0" w14:textId="466A474C" w:rsidR="00E778FC" w:rsidRPr="00B2727B" w:rsidRDefault="00E778FC" w:rsidP="00997C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141" w:type="dxa"/>
            <w:vAlign w:val="center"/>
          </w:tcPr>
          <w:p w14:paraId="6E94B316" w14:textId="08498502" w:rsidR="00E778FC" w:rsidRPr="00E778FC" w:rsidRDefault="00E778FC" w:rsidP="00997C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8FC">
              <w:rPr>
                <w:rFonts w:ascii="Arial" w:hAnsi="Arial" w:cs="Arial"/>
                <w:sz w:val="20"/>
                <w:szCs w:val="20"/>
              </w:rPr>
              <w:t>98,41</w:t>
            </w:r>
          </w:p>
        </w:tc>
      </w:tr>
      <w:bookmarkEnd w:id="0"/>
    </w:tbl>
    <w:p w14:paraId="56AE3EED" w14:textId="77777777" w:rsidR="009613D4" w:rsidRDefault="009613D4" w:rsidP="009613D4">
      <w:pPr>
        <w:spacing w:after="0"/>
        <w:jc w:val="center"/>
        <w:rPr>
          <w:rFonts w:ascii="Arial" w:hAnsi="Arial" w:cs="Arial"/>
        </w:rPr>
      </w:pPr>
    </w:p>
    <w:p w14:paraId="12A38ECC" w14:textId="2E859B94" w:rsidR="009613D4" w:rsidRPr="00922B74" w:rsidRDefault="009613D4" w:rsidP="009613D4">
      <w:pPr>
        <w:spacing w:after="0"/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>
        <w:rPr>
          <w:rFonts w:ascii="Arial" w:hAnsi="Arial" w:cs="Arial"/>
        </w:rPr>
        <w:t>Ryszard Zaczyński</w:t>
      </w:r>
    </w:p>
    <w:p w14:paraId="06BAFB48" w14:textId="75B0FE59" w:rsidR="008A396F" w:rsidRPr="009613D4" w:rsidRDefault="009613D4" w:rsidP="009613D4">
      <w:pPr>
        <w:jc w:val="center"/>
        <w:rPr>
          <w:rFonts w:ascii="Arial" w:hAnsi="Arial" w:cs="Arial"/>
        </w:rPr>
      </w:pP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 xml:space="preserve">Wicedyrektor </w:t>
      </w:r>
      <w:r w:rsidRPr="00922B74">
        <w:rPr>
          <w:rFonts w:ascii="Arial" w:hAnsi="Arial" w:cs="Arial"/>
        </w:rPr>
        <w:br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</w:r>
      <w:r w:rsidRPr="00922B74">
        <w:rPr>
          <w:rFonts w:ascii="Arial" w:hAnsi="Arial" w:cs="Arial"/>
        </w:rPr>
        <w:tab/>
        <w:t>Wojewódzkiego Urzędu Pracy w Poznaniu</w:t>
      </w:r>
    </w:p>
    <w:sectPr w:rsidR="008A396F" w:rsidRPr="009613D4" w:rsidSect="008A396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425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ED5EB" w14:textId="77777777" w:rsidR="00381A0F" w:rsidRDefault="00D16071" w:rsidP="000F60E7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pict w14:anchorId="1B8D67A6">
        <v:line id="Łącznik prostoliniowy 1" o:spid="_x0000_s2049" style="position:absolute;left:0;text-align:left;z-index:251656704;visibility:visible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/>
      </w:pict>
    </w:r>
  </w:p>
  <w:p w14:paraId="48D8EC14" w14:textId="77777777" w:rsidR="00E778FC" w:rsidRPr="00456756" w:rsidRDefault="00E778FC" w:rsidP="00E778FC">
    <w:pPr>
      <w:spacing w:after="0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53C18385" w14:textId="44E59B8C" w:rsidR="000F60E7" w:rsidRPr="00FD0B5D" w:rsidRDefault="00E778FC" w:rsidP="00E778FC">
    <w:pPr>
      <w:pStyle w:val="Stopka"/>
      <w:jc w:val="center"/>
      <w:rPr>
        <w:rFonts w:ascii="Arial" w:hAnsi="Arial" w:cs="Arial"/>
        <w:sz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41DF556A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41C50" w14:textId="77777777" w:rsidR="00D15DC8" w:rsidRDefault="00D16071" w:rsidP="00D15DC8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pict w14:anchorId="72FE8B54">
        <v:line id="_x0000_s2053" style="position:absolute;left:0;text-align:left;z-index:251658752;visibility:visible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/>
      </w:pict>
    </w:r>
  </w:p>
  <w:p w14:paraId="13AAB973" w14:textId="77777777" w:rsidR="00E778FC" w:rsidRPr="00456756" w:rsidRDefault="00E778FC" w:rsidP="00E778FC">
    <w:pPr>
      <w:spacing w:after="0"/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10405B81" w14:textId="4C9C7EB2" w:rsidR="00D15DC8" w:rsidRPr="00E778FC" w:rsidRDefault="00E778FC" w:rsidP="00E778FC">
    <w:pPr>
      <w:pStyle w:val="Stopka"/>
      <w:jc w:val="center"/>
      <w:rPr>
        <w:rFonts w:ascii="Arial" w:hAnsi="Arial" w:cs="Arial"/>
        <w:sz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8A9A1" w14:textId="7664DA16" w:rsidR="004C2BE6" w:rsidRPr="00D15DC8" w:rsidRDefault="004C2BE6" w:rsidP="00D15DC8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6BBE6" w14:textId="77777777" w:rsidR="00E778FC" w:rsidRDefault="00E778FC" w:rsidP="00E778FC">
    <w:pPr>
      <w:spacing w:after="0"/>
      <w:jc w:val="center"/>
    </w:pPr>
    <w:r>
      <w:rPr>
        <w:noProof/>
      </w:rPr>
      <w:drawing>
        <wp:inline distT="0" distB="0" distL="0" distR="0" wp14:anchorId="732497AA" wp14:editId="5DDB3BC8">
          <wp:extent cx="2476500" cy="682457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03395A" w14:textId="77777777" w:rsidR="00E778FC" w:rsidRDefault="00E778FC" w:rsidP="00E778FC">
    <w:pPr>
      <w:spacing w:after="0"/>
    </w:pPr>
    <w:r>
      <w:t>_________________________________________________________________________</w:t>
    </w:r>
  </w:p>
  <w:p w14:paraId="69F94182" w14:textId="2EB53A2B" w:rsidR="00D15DC8" w:rsidRPr="00E778FC" w:rsidRDefault="00E778FC" w:rsidP="00E778FC">
    <w:pPr>
      <w:tabs>
        <w:tab w:val="center" w:pos="5954"/>
        <w:tab w:val="right" w:pos="9072"/>
      </w:tabs>
      <w:spacing w:after="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3BE710B"/>
    <w:multiLevelType w:val="hybridMultilevel"/>
    <w:tmpl w:val="60564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9F4592"/>
    <w:multiLevelType w:val="hybridMultilevel"/>
    <w:tmpl w:val="6832D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0D7E"/>
    <w:multiLevelType w:val="hybridMultilevel"/>
    <w:tmpl w:val="953A4F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sz w:val="18"/>
        <w:szCs w:val="18"/>
      </w:rPr>
    </w:lvl>
    <w:lvl w:ilvl="1" w:tplc="F8B4C3E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0E16FC"/>
    <w:multiLevelType w:val="hybridMultilevel"/>
    <w:tmpl w:val="E2B8333E"/>
    <w:lvl w:ilvl="0" w:tplc="F8B4C3E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44A34"/>
    <w:multiLevelType w:val="hybridMultilevel"/>
    <w:tmpl w:val="C8BED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0E7"/>
    <w:rsid w:val="00012A26"/>
    <w:rsid w:val="00015EA9"/>
    <w:rsid w:val="00021497"/>
    <w:rsid w:val="000458B4"/>
    <w:rsid w:val="00052C22"/>
    <w:rsid w:val="00053E63"/>
    <w:rsid w:val="00063770"/>
    <w:rsid w:val="000731F6"/>
    <w:rsid w:val="000837B8"/>
    <w:rsid w:val="00096766"/>
    <w:rsid w:val="000A2C70"/>
    <w:rsid w:val="000F60E7"/>
    <w:rsid w:val="00101C7B"/>
    <w:rsid w:val="00115E2E"/>
    <w:rsid w:val="00130888"/>
    <w:rsid w:val="00136BDF"/>
    <w:rsid w:val="00146875"/>
    <w:rsid w:val="00163B69"/>
    <w:rsid w:val="00181495"/>
    <w:rsid w:val="001C07AB"/>
    <w:rsid w:val="001F4E42"/>
    <w:rsid w:val="00230251"/>
    <w:rsid w:val="00261470"/>
    <w:rsid w:val="002643D2"/>
    <w:rsid w:val="00266E57"/>
    <w:rsid w:val="00274997"/>
    <w:rsid w:val="002773C3"/>
    <w:rsid w:val="00280ED4"/>
    <w:rsid w:val="00283B95"/>
    <w:rsid w:val="00291E74"/>
    <w:rsid w:val="002A46F8"/>
    <w:rsid w:val="002F05F1"/>
    <w:rsid w:val="003004E0"/>
    <w:rsid w:val="00302D7C"/>
    <w:rsid w:val="00306CCA"/>
    <w:rsid w:val="00324203"/>
    <w:rsid w:val="003315FF"/>
    <w:rsid w:val="00335A71"/>
    <w:rsid w:val="00340834"/>
    <w:rsid w:val="0037443D"/>
    <w:rsid w:val="00381A0F"/>
    <w:rsid w:val="003C71BC"/>
    <w:rsid w:val="003D295F"/>
    <w:rsid w:val="003D7E10"/>
    <w:rsid w:val="003E2107"/>
    <w:rsid w:val="003F603D"/>
    <w:rsid w:val="004052A3"/>
    <w:rsid w:val="004156C0"/>
    <w:rsid w:val="004311B5"/>
    <w:rsid w:val="00436C3A"/>
    <w:rsid w:val="004433D4"/>
    <w:rsid w:val="004478C0"/>
    <w:rsid w:val="00463AED"/>
    <w:rsid w:val="004A03BE"/>
    <w:rsid w:val="004B0196"/>
    <w:rsid w:val="004B4D8B"/>
    <w:rsid w:val="004C1262"/>
    <w:rsid w:val="004C2BE6"/>
    <w:rsid w:val="004C69AE"/>
    <w:rsid w:val="004D70AB"/>
    <w:rsid w:val="00512A02"/>
    <w:rsid w:val="00525813"/>
    <w:rsid w:val="00536A5C"/>
    <w:rsid w:val="00565115"/>
    <w:rsid w:val="00570EBA"/>
    <w:rsid w:val="0057122A"/>
    <w:rsid w:val="005779B7"/>
    <w:rsid w:val="00587AB0"/>
    <w:rsid w:val="00593E51"/>
    <w:rsid w:val="005B3B41"/>
    <w:rsid w:val="005C1627"/>
    <w:rsid w:val="005D12EA"/>
    <w:rsid w:val="005D318D"/>
    <w:rsid w:val="005D531A"/>
    <w:rsid w:val="005D774D"/>
    <w:rsid w:val="005F7B27"/>
    <w:rsid w:val="006333C1"/>
    <w:rsid w:val="006464DD"/>
    <w:rsid w:val="00664156"/>
    <w:rsid w:val="00674457"/>
    <w:rsid w:val="00682BDE"/>
    <w:rsid w:val="006C4515"/>
    <w:rsid w:val="00705841"/>
    <w:rsid w:val="00714239"/>
    <w:rsid w:val="00725E88"/>
    <w:rsid w:val="00756587"/>
    <w:rsid w:val="007913FB"/>
    <w:rsid w:val="007B7D6A"/>
    <w:rsid w:val="007F3F36"/>
    <w:rsid w:val="00817B5C"/>
    <w:rsid w:val="00822FB1"/>
    <w:rsid w:val="00895815"/>
    <w:rsid w:val="008A07BB"/>
    <w:rsid w:val="008A396F"/>
    <w:rsid w:val="008A6CC4"/>
    <w:rsid w:val="008B7B09"/>
    <w:rsid w:val="008D2735"/>
    <w:rsid w:val="008D294D"/>
    <w:rsid w:val="009367B9"/>
    <w:rsid w:val="00941E1F"/>
    <w:rsid w:val="00946125"/>
    <w:rsid w:val="009536E3"/>
    <w:rsid w:val="009613D4"/>
    <w:rsid w:val="00976831"/>
    <w:rsid w:val="00996AFF"/>
    <w:rsid w:val="00997C39"/>
    <w:rsid w:val="009B0D35"/>
    <w:rsid w:val="009D3536"/>
    <w:rsid w:val="009D77DE"/>
    <w:rsid w:val="009D7C53"/>
    <w:rsid w:val="009F6D4E"/>
    <w:rsid w:val="00A16FBA"/>
    <w:rsid w:val="00A43F55"/>
    <w:rsid w:val="00A52563"/>
    <w:rsid w:val="00AB4ED6"/>
    <w:rsid w:val="00AC00B6"/>
    <w:rsid w:val="00AC2A7B"/>
    <w:rsid w:val="00AC7802"/>
    <w:rsid w:val="00AE28F6"/>
    <w:rsid w:val="00B2727B"/>
    <w:rsid w:val="00B27D33"/>
    <w:rsid w:val="00B36B20"/>
    <w:rsid w:val="00B508F0"/>
    <w:rsid w:val="00B55BDC"/>
    <w:rsid w:val="00B91A34"/>
    <w:rsid w:val="00BB0E24"/>
    <w:rsid w:val="00BC7398"/>
    <w:rsid w:val="00BE0DAA"/>
    <w:rsid w:val="00BE4A05"/>
    <w:rsid w:val="00BE6E3F"/>
    <w:rsid w:val="00C05620"/>
    <w:rsid w:val="00C3236C"/>
    <w:rsid w:val="00C346EE"/>
    <w:rsid w:val="00C53913"/>
    <w:rsid w:val="00C67AD9"/>
    <w:rsid w:val="00C75AE4"/>
    <w:rsid w:val="00C94F04"/>
    <w:rsid w:val="00CB0486"/>
    <w:rsid w:val="00CE74DC"/>
    <w:rsid w:val="00D072E3"/>
    <w:rsid w:val="00D15DC8"/>
    <w:rsid w:val="00D16071"/>
    <w:rsid w:val="00D53A98"/>
    <w:rsid w:val="00D54EFA"/>
    <w:rsid w:val="00D91569"/>
    <w:rsid w:val="00D91B8E"/>
    <w:rsid w:val="00D925BE"/>
    <w:rsid w:val="00D93F49"/>
    <w:rsid w:val="00DC0952"/>
    <w:rsid w:val="00DC3B80"/>
    <w:rsid w:val="00DC6DED"/>
    <w:rsid w:val="00DE6EA0"/>
    <w:rsid w:val="00E352CC"/>
    <w:rsid w:val="00E42B43"/>
    <w:rsid w:val="00E50F06"/>
    <w:rsid w:val="00E778FC"/>
    <w:rsid w:val="00E90201"/>
    <w:rsid w:val="00ED47A2"/>
    <w:rsid w:val="00EE1F0D"/>
    <w:rsid w:val="00F02A48"/>
    <w:rsid w:val="00F12239"/>
    <w:rsid w:val="00F23DD9"/>
    <w:rsid w:val="00F52782"/>
    <w:rsid w:val="00F672A8"/>
    <w:rsid w:val="00FB48CC"/>
    <w:rsid w:val="00FC1BA4"/>
    <w:rsid w:val="00FD0B5D"/>
    <w:rsid w:val="00FD1F80"/>
    <w:rsid w:val="00FD573D"/>
    <w:rsid w:val="00FE19D8"/>
    <w:rsid w:val="00FE7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customStyle="1" w:styleId="ZnakZnak">
    <w:name w:val="Znak Znak"/>
    <w:basedOn w:val="Normalny"/>
    <w:rsid w:val="00B36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778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78F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Gierlach</cp:lastModifiedBy>
  <cp:revision>107</cp:revision>
  <cp:lastPrinted>2020-07-09T09:25:00Z</cp:lastPrinted>
  <dcterms:created xsi:type="dcterms:W3CDTF">2017-04-20T09:35:00Z</dcterms:created>
  <dcterms:modified xsi:type="dcterms:W3CDTF">2020-08-05T10:24:00Z</dcterms:modified>
</cp:coreProperties>
</file>